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FF" w:rsidRPr="00D1371A" w:rsidRDefault="00DD170F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>知立市役所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企画部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協働推進課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秘書広報係</w:t>
      </w:r>
      <w:r w:rsidR="000A6BCB">
        <w:rPr>
          <w:rFonts w:ascii="HGS明朝B" w:eastAsia="HGS明朝B" w:hint="eastAsia"/>
        </w:rPr>
        <w:t>（FAX８３－１１４１）</w:t>
      </w:r>
      <w:r w:rsidRPr="00D1371A">
        <w:rPr>
          <w:rFonts w:ascii="HGS明朝B" w:eastAsia="HGS明朝B" w:hint="eastAsia"/>
        </w:rPr>
        <w:t xml:space="preserve">　行</w:t>
      </w:r>
    </w:p>
    <w:p w:rsidR="00DD170F" w:rsidRPr="00D1371A" w:rsidRDefault="00DD170F">
      <w:pPr>
        <w:rPr>
          <w:rFonts w:ascii="HGS明朝B" w:eastAsia="HGS明朝B"/>
        </w:rPr>
      </w:pPr>
    </w:p>
    <w:p w:rsidR="00C8573C" w:rsidRPr="00006320" w:rsidRDefault="00C04BDE">
      <w:pPr>
        <w:rPr>
          <w:rFonts w:ascii="HGS明朝B" w:eastAsia="HGS明朝B"/>
          <w:sz w:val="44"/>
        </w:rPr>
      </w:pPr>
      <w:r w:rsidRPr="00006320">
        <w:rPr>
          <w:rFonts w:ascii="HGS明朝B" w:eastAsia="HGS明朝B" w:hint="eastAsia"/>
          <w:sz w:val="44"/>
        </w:rPr>
        <w:t>市長オンライン</w:t>
      </w:r>
      <w:r w:rsidR="00DD170F" w:rsidRPr="00006320">
        <w:rPr>
          <w:rFonts w:ascii="HGS明朝B" w:eastAsia="HGS明朝B" w:hint="eastAsia"/>
          <w:sz w:val="44"/>
        </w:rPr>
        <w:t>ふれあいトーク</w:t>
      </w:r>
      <w:r w:rsidR="00C03B24" w:rsidRPr="00006320">
        <w:rPr>
          <w:rFonts w:ascii="HGS明朝B" w:eastAsia="HGS明朝B" w:hint="eastAsia"/>
          <w:sz w:val="44"/>
        </w:rPr>
        <w:t>質問書</w:t>
      </w:r>
    </w:p>
    <w:p w:rsidR="000A6BCB" w:rsidRDefault="00C8573C" w:rsidP="00C8573C">
      <w:pPr>
        <w:rPr>
          <w:rFonts w:ascii="HGS明朝B" w:eastAsia="HGS明朝B"/>
          <w:sz w:val="26"/>
          <w:szCs w:val="26"/>
        </w:rPr>
      </w:pPr>
      <w:r w:rsidRPr="00EF70AB">
        <w:rPr>
          <w:rFonts w:ascii="HGS明朝B" w:eastAsia="HGS明朝B" w:hint="eastAsia"/>
          <w:sz w:val="26"/>
          <w:szCs w:val="26"/>
        </w:rPr>
        <w:t>提出期限：</w:t>
      </w:r>
      <w:r w:rsidR="00472641">
        <w:rPr>
          <w:rFonts w:ascii="HGS明朝B" w:eastAsia="HGS明朝B" w:hint="eastAsia"/>
          <w:sz w:val="26"/>
          <w:szCs w:val="26"/>
        </w:rPr>
        <w:t>開催希望日</w:t>
      </w:r>
      <w:r w:rsidR="00C04BDE">
        <w:rPr>
          <w:rFonts w:ascii="HGS明朝B" w:eastAsia="HGS明朝B" w:hint="eastAsia"/>
          <w:sz w:val="26"/>
          <w:szCs w:val="26"/>
        </w:rPr>
        <w:t>の</w:t>
      </w:r>
      <w:r w:rsidR="00472641">
        <w:rPr>
          <w:rFonts w:ascii="HGS明朝B" w:eastAsia="HGS明朝B" w:hint="eastAsia"/>
          <w:sz w:val="26"/>
          <w:szCs w:val="26"/>
        </w:rPr>
        <w:t>2週間前</w:t>
      </w:r>
      <w:r w:rsidR="00C04BDE">
        <w:rPr>
          <w:rFonts w:ascii="HGS明朝B" w:eastAsia="HGS明朝B" w:hint="eastAsia"/>
          <w:sz w:val="26"/>
          <w:szCs w:val="26"/>
        </w:rPr>
        <w:t>まで</w:t>
      </w:r>
    </w:p>
    <w:p w:rsidR="00FC5A14" w:rsidRPr="00FC5A14" w:rsidRDefault="00FC5A14" w:rsidP="00FC5A14">
      <w:pPr>
        <w:jc w:val="right"/>
        <w:rPr>
          <w:rFonts w:ascii="HGS明朝B" w:eastAsia="HGS明朝B"/>
          <w:sz w:val="26"/>
          <w:szCs w:val="26"/>
          <w:u w:val="single"/>
        </w:rPr>
      </w:pPr>
      <w:r w:rsidRPr="00FC5A14">
        <w:rPr>
          <w:rFonts w:ascii="HGS明朝B" w:eastAsia="HGS明朝B" w:hint="eastAsia"/>
          <w:sz w:val="36"/>
          <w:u w:val="single"/>
        </w:rPr>
        <w:t xml:space="preserve">　　　　　　　　町・区</w:t>
      </w:r>
    </w:p>
    <w:tbl>
      <w:tblPr>
        <w:tblW w:w="5346" w:type="pct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0"/>
        <w:gridCol w:w="1841"/>
        <w:gridCol w:w="1844"/>
        <w:gridCol w:w="6237"/>
      </w:tblGrid>
      <w:tr w:rsidR="00974F3C" w:rsidRPr="00006320" w:rsidTr="00AA65A9">
        <w:trPr>
          <w:trHeight w:val="309"/>
        </w:trPr>
        <w:tc>
          <w:tcPr>
            <w:tcW w:w="334" w:type="pct"/>
            <w:vMerge w:val="restart"/>
            <w:vAlign w:val="center"/>
          </w:tcPr>
          <w:p w:rsidR="00974F3C" w:rsidRPr="00006320" w:rsidRDefault="00974F3C" w:rsidP="00006320">
            <w:pPr>
              <w:spacing w:line="260" w:lineRule="exact"/>
              <w:jc w:val="center"/>
              <w:rPr>
                <w:rFonts w:ascii="HGS明朝B" w:eastAsia="HGS明朝B"/>
                <w:sz w:val="22"/>
              </w:rPr>
            </w:pPr>
            <w:r w:rsidRPr="00006320">
              <w:rPr>
                <w:rFonts w:ascii="HGS明朝B" w:eastAsia="HGS明朝B" w:hint="eastAsia"/>
                <w:sz w:val="22"/>
              </w:rPr>
              <w:t>質問</w:t>
            </w:r>
          </w:p>
          <w:p w:rsidR="00974F3C" w:rsidRPr="00006320" w:rsidRDefault="00974F3C" w:rsidP="00006320">
            <w:pPr>
              <w:spacing w:line="260" w:lineRule="exact"/>
              <w:jc w:val="center"/>
              <w:rPr>
                <w:rFonts w:ascii="HGS明朝B" w:eastAsia="HGS明朝B"/>
                <w:sz w:val="22"/>
              </w:rPr>
            </w:pPr>
            <w:r w:rsidRPr="00006320">
              <w:rPr>
                <w:rFonts w:ascii="HGS明朝B" w:eastAsia="HGS明朝B" w:hint="eastAsia"/>
                <w:sz w:val="22"/>
              </w:rPr>
              <w:t>番号</w:t>
            </w:r>
          </w:p>
        </w:tc>
        <w:tc>
          <w:tcPr>
            <w:tcW w:w="1733" w:type="pct"/>
            <w:gridSpan w:val="2"/>
            <w:vAlign w:val="center"/>
          </w:tcPr>
          <w:p w:rsidR="00974F3C" w:rsidRPr="00974F3C" w:rsidRDefault="00974F3C" w:rsidP="00974F3C">
            <w:pPr>
              <w:spacing w:line="320" w:lineRule="exact"/>
              <w:jc w:val="center"/>
              <w:rPr>
                <w:rFonts w:ascii="HGS明朝B" w:eastAsia="HGS明朝B"/>
                <w:sz w:val="24"/>
              </w:rPr>
            </w:pPr>
            <w:r w:rsidRPr="00AA65A9">
              <w:rPr>
                <w:rFonts w:ascii="HGS明朝B" w:eastAsia="HGS明朝B" w:hint="eastAsia"/>
                <w:sz w:val="24"/>
              </w:rPr>
              <w:t>質問者</w:t>
            </w:r>
          </w:p>
        </w:tc>
        <w:tc>
          <w:tcPr>
            <w:tcW w:w="2933" w:type="pct"/>
            <w:vMerge w:val="restart"/>
            <w:vAlign w:val="center"/>
          </w:tcPr>
          <w:p w:rsidR="00974F3C" w:rsidRPr="00AA65A9" w:rsidRDefault="00974F3C" w:rsidP="00AA65A9">
            <w:pPr>
              <w:spacing w:line="480" w:lineRule="exact"/>
              <w:jc w:val="center"/>
              <w:rPr>
                <w:rFonts w:ascii="HGS明朝B" w:eastAsia="HGS明朝B"/>
                <w:sz w:val="24"/>
              </w:rPr>
            </w:pPr>
            <w:r w:rsidRPr="00006320">
              <w:rPr>
                <w:rFonts w:ascii="HGS明朝B" w:eastAsia="HGS明朝B" w:hint="eastAsia"/>
                <w:sz w:val="24"/>
              </w:rPr>
              <w:t>質問内容</w:t>
            </w:r>
          </w:p>
        </w:tc>
      </w:tr>
      <w:tr w:rsidR="00974F3C" w:rsidRPr="00006320" w:rsidTr="00AA65A9">
        <w:trPr>
          <w:trHeight w:val="257"/>
        </w:trPr>
        <w:tc>
          <w:tcPr>
            <w:tcW w:w="334" w:type="pct"/>
            <w:vMerge/>
            <w:vAlign w:val="center"/>
          </w:tcPr>
          <w:p w:rsidR="00974F3C" w:rsidRPr="00006320" w:rsidRDefault="00974F3C" w:rsidP="00006320">
            <w:pPr>
              <w:spacing w:line="26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6" w:type="pct"/>
            <w:vAlign w:val="center"/>
          </w:tcPr>
          <w:p w:rsidR="00974F3C" w:rsidRPr="00AA65A9" w:rsidRDefault="00AA65A9" w:rsidP="00AA65A9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氏名</w:t>
            </w:r>
          </w:p>
        </w:tc>
        <w:tc>
          <w:tcPr>
            <w:tcW w:w="867" w:type="pct"/>
            <w:vAlign w:val="center"/>
          </w:tcPr>
          <w:p w:rsidR="00974F3C" w:rsidRPr="00AA65A9" w:rsidRDefault="00974F3C" w:rsidP="00974F3C">
            <w:pPr>
              <w:spacing w:line="440" w:lineRule="exact"/>
              <w:jc w:val="center"/>
              <w:rPr>
                <w:rFonts w:ascii="HGS明朝B" w:eastAsia="HGS明朝B"/>
                <w:sz w:val="22"/>
              </w:rPr>
            </w:pPr>
            <w:r w:rsidRPr="00AA65A9">
              <w:rPr>
                <w:rFonts w:ascii="HGS明朝B" w:eastAsia="HGS明朝B" w:hint="eastAsia"/>
                <w:sz w:val="22"/>
              </w:rPr>
              <w:t>ZOOM画面上</w:t>
            </w:r>
          </w:p>
        </w:tc>
        <w:tc>
          <w:tcPr>
            <w:tcW w:w="2933" w:type="pct"/>
            <w:vMerge/>
            <w:vAlign w:val="center"/>
          </w:tcPr>
          <w:p w:rsidR="00974F3C" w:rsidRPr="00006320" w:rsidRDefault="00974F3C" w:rsidP="00FC5A14">
            <w:pPr>
              <w:spacing w:line="480" w:lineRule="exact"/>
              <w:jc w:val="center"/>
              <w:rPr>
                <w:rFonts w:ascii="HGS明朝B" w:eastAsia="HGS明朝B"/>
                <w:sz w:val="24"/>
              </w:rPr>
            </w:pPr>
          </w:p>
        </w:tc>
      </w:tr>
      <w:tr w:rsidR="00974F3C" w:rsidRPr="00006320" w:rsidTr="00AA65A9">
        <w:trPr>
          <w:trHeight w:val="944"/>
        </w:trPr>
        <w:tc>
          <w:tcPr>
            <w:tcW w:w="334" w:type="pct"/>
            <w:vAlign w:val="center"/>
          </w:tcPr>
          <w:p w:rsidR="00FC5A14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１</w:t>
            </w:r>
          </w:p>
        </w:tc>
        <w:tc>
          <w:tcPr>
            <w:tcW w:w="866" w:type="pct"/>
            <w:vAlign w:val="center"/>
          </w:tcPr>
          <w:p w:rsidR="00FC5A14" w:rsidRPr="00006320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FC5A14" w:rsidRPr="00006320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FC5A14" w:rsidRPr="00006320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FC5A14" w:rsidRPr="00006320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FC5A14" w:rsidRPr="00006320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FC5A14" w:rsidRDefault="00FC5A14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２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３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４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５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６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７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８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  <w:tr w:rsidR="00AA65A9" w:rsidRPr="00006320" w:rsidTr="00AA65A9">
        <w:trPr>
          <w:trHeight w:val="944"/>
        </w:trPr>
        <w:tc>
          <w:tcPr>
            <w:tcW w:w="334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９</w:t>
            </w:r>
          </w:p>
        </w:tc>
        <w:tc>
          <w:tcPr>
            <w:tcW w:w="866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867" w:type="pct"/>
            <w:vAlign w:val="center"/>
          </w:tcPr>
          <w:p w:rsidR="00AA65A9" w:rsidRPr="00006320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  <w:tc>
          <w:tcPr>
            <w:tcW w:w="2933" w:type="pct"/>
            <w:vAlign w:val="center"/>
          </w:tcPr>
          <w:p w:rsidR="00AA65A9" w:rsidRDefault="00AA65A9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9204DF" w:rsidRDefault="009204DF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  <w:p w:rsidR="009204DF" w:rsidRDefault="009204DF" w:rsidP="00AA65A9">
            <w:pPr>
              <w:spacing w:line="240" w:lineRule="exact"/>
              <w:jc w:val="center"/>
              <w:rPr>
                <w:rFonts w:ascii="HGS明朝B" w:eastAsia="HGS明朝B"/>
                <w:sz w:val="22"/>
              </w:rPr>
            </w:pPr>
          </w:p>
        </w:tc>
      </w:tr>
    </w:tbl>
    <w:p w:rsidR="006871E0" w:rsidRDefault="006871E0">
      <w:pPr>
        <w:rPr>
          <w:rFonts w:ascii="HGS明朝B" w:eastAsia="HGS明朝B"/>
          <w:sz w:val="24"/>
        </w:rPr>
      </w:pPr>
    </w:p>
    <w:p w:rsidR="00D1371A" w:rsidRPr="00EB608B" w:rsidRDefault="00D1371A">
      <w:pPr>
        <w:rPr>
          <w:rFonts w:ascii="HGS明朝B" w:eastAsia="HGS明朝B"/>
          <w:sz w:val="24"/>
        </w:rPr>
      </w:pPr>
      <w:r w:rsidRPr="00EB608B">
        <w:rPr>
          <w:rFonts w:ascii="HGS明朝B" w:eastAsia="HGS明朝B" w:hint="eastAsia"/>
          <w:sz w:val="24"/>
        </w:rPr>
        <w:t>ご回答・お問合せ先</w:t>
      </w:r>
    </w:p>
    <w:p w:rsidR="00D1371A" w:rsidRPr="00D1371A" w:rsidRDefault="00D1371A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知立市役所企画部協働推進課秘書広報係（知立市役所3階）</w:t>
      </w:r>
    </w:p>
    <w:p w:rsidR="00D1371A" w:rsidRPr="00D1371A" w:rsidRDefault="00D1371A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TEL：０５６６－９５－０１１２　　FAX：０５６６－８３－１１４１</w:t>
      </w:r>
    </w:p>
    <w:p w:rsidR="00BB284E" w:rsidRDefault="00D1371A" w:rsidP="00AA65A9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  E-mail：</w:t>
      </w:r>
      <w:r w:rsidR="00BB284E" w:rsidRPr="00BB284E">
        <w:rPr>
          <w:rFonts w:ascii="HGS明朝B" w:eastAsia="HGS明朝B" w:hint="eastAsia"/>
        </w:rPr>
        <w:t>hisho@city.chiryu.lg.jp</w:t>
      </w:r>
    </w:p>
    <w:sectPr w:rsidR="00BB284E" w:rsidSect="001B6E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81" w:rsidRDefault="00921481" w:rsidP="00C137CD">
      <w:r>
        <w:separator/>
      </w:r>
    </w:p>
  </w:endnote>
  <w:endnote w:type="continuationSeparator" w:id="0">
    <w:p w:rsidR="00921481" w:rsidRDefault="00921481" w:rsidP="00C1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34" w:rsidRDefault="00B471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216021"/>
      <w:docPartObj>
        <w:docPartGallery w:val="Page Numbers (Bottom of Page)"/>
        <w:docPartUnique/>
      </w:docPartObj>
    </w:sdtPr>
    <w:sdtEndPr/>
    <w:sdtContent>
      <w:p w:rsidR="000B23B1" w:rsidRDefault="000B23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5A9" w:rsidRPr="00AA65A9">
          <w:rPr>
            <w:noProof/>
            <w:lang w:val="ja-JP"/>
          </w:rPr>
          <w:t>2</w:t>
        </w:r>
        <w:r>
          <w:fldChar w:fldCharType="end"/>
        </w:r>
      </w:p>
    </w:sdtContent>
  </w:sdt>
  <w:p w:rsidR="000B23B1" w:rsidRDefault="000B23B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34" w:rsidRDefault="00B47134" w:rsidP="00B47134">
    <w:pPr>
      <w:pStyle w:val="a5"/>
      <w:ind w:left="4678"/>
    </w:pPr>
    <w:r>
      <w:rPr>
        <w:rFonts w:hint="eastAsia"/>
      </w:rPr>
      <w:t>4</w:t>
    </w:r>
    <w:bookmarkStart w:id="0" w:name="_GoBack"/>
    <w:bookmarkEnd w:id="0"/>
  </w:p>
  <w:p w:rsidR="00B47134" w:rsidRDefault="00B471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81" w:rsidRDefault="00921481" w:rsidP="00C137CD">
      <w:r>
        <w:separator/>
      </w:r>
    </w:p>
  </w:footnote>
  <w:footnote w:type="continuationSeparator" w:id="0">
    <w:p w:rsidR="00921481" w:rsidRDefault="00921481" w:rsidP="00C13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34" w:rsidRDefault="00B471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34" w:rsidRDefault="00B471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134" w:rsidRDefault="00B471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27615"/>
    <w:multiLevelType w:val="hybridMultilevel"/>
    <w:tmpl w:val="6C14CD30"/>
    <w:lvl w:ilvl="0" w:tplc="933CE5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170F"/>
    <w:rsid w:val="00006320"/>
    <w:rsid w:val="00081AA1"/>
    <w:rsid w:val="000A6BCB"/>
    <w:rsid w:val="000B23B1"/>
    <w:rsid w:val="000B55AF"/>
    <w:rsid w:val="000C4D7F"/>
    <w:rsid w:val="000F0431"/>
    <w:rsid w:val="00120055"/>
    <w:rsid w:val="0014531F"/>
    <w:rsid w:val="00162869"/>
    <w:rsid w:val="001B6E7E"/>
    <w:rsid w:val="001D09F9"/>
    <w:rsid w:val="001E11A6"/>
    <w:rsid w:val="00201AA5"/>
    <w:rsid w:val="00227C37"/>
    <w:rsid w:val="00230062"/>
    <w:rsid w:val="00236BDD"/>
    <w:rsid w:val="00276BD5"/>
    <w:rsid w:val="002A3ECA"/>
    <w:rsid w:val="002E2BFA"/>
    <w:rsid w:val="002F23A1"/>
    <w:rsid w:val="00335B27"/>
    <w:rsid w:val="00347EAD"/>
    <w:rsid w:val="00353F9C"/>
    <w:rsid w:val="003C002D"/>
    <w:rsid w:val="00434986"/>
    <w:rsid w:val="004458B2"/>
    <w:rsid w:val="0044634B"/>
    <w:rsid w:val="00472641"/>
    <w:rsid w:val="005357CF"/>
    <w:rsid w:val="005A58B6"/>
    <w:rsid w:val="00605564"/>
    <w:rsid w:val="00622B74"/>
    <w:rsid w:val="00633EEF"/>
    <w:rsid w:val="00664360"/>
    <w:rsid w:val="006871E0"/>
    <w:rsid w:val="006D0E7D"/>
    <w:rsid w:val="0070523A"/>
    <w:rsid w:val="007900F0"/>
    <w:rsid w:val="00790AEC"/>
    <w:rsid w:val="008042F9"/>
    <w:rsid w:val="00813285"/>
    <w:rsid w:val="008E5403"/>
    <w:rsid w:val="009032E5"/>
    <w:rsid w:val="00914D04"/>
    <w:rsid w:val="009204DF"/>
    <w:rsid w:val="00921481"/>
    <w:rsid w:val="00936A39"/>
    <w:rsid w:val="0096080E"/>
    <w:rsid w:val="00974F3C"/>
    <w:rsid w:val="009830D4"/>
    <w:rsid w:val="00AA18DD"/>
    <w:rsid w:val="00AA635E"/>
    <w:rsid w:val="00AA65A9"/>
    <w:rsid w:val="00AE0A5B"/>
    <w:rsid w:val="00AF0F2F"/>
    <w:rsid w:val="00AF4236"/>
    <w:rsid w:val="00B47134"/>
    <w:rsid w:val="00B63C8C"/>
    <w:rsid w:val="00BA39BF"/>
    <w:rsid w:val="00BB284E"/>
    <w:rsid w:val="00BF571C"/>
    <w:rsid w:val="00C02B4D"/>
    <w:rsid w:val="00C03B24"/>
    <w:rsid w:val="00C04BDE"/>
    <w:rsid w:val="00C137CD"/>
    <w:rsid w:val="00C70B45"/>
    <w:rsid w:val="00C8573C"/>
    <w:rsid w:val="00C909D1"/>
    <w:rsid w:val="00CB021F"/>
    <w:rsid w:val="00CB651D"/>
    <w:rsid w:val="00CE5064"/>
    <w:rsid w:val="00D027D1"/>
    <w:rsid w:val="00D1371A"/>
    <w:rsid w:val="00D80F92"/>
    <w:rsid w:val="00DD170F"/>
    <w:rsid w:val="00DF53D2"/>
    <w:rsid w:val="00E804D0"/>
    <w:rsid w:val="00E83793"/>
    <w:rsid w:val="00EB608B"/>
    <w:rsid w:val="00EE0A2C"/>
    <w:rsid w:val="00EE635A"/>
    <w:rsid w:val="00EF0EFF"/>
    <w:rsid w:val="00EF70AB"/>
    <w:rsid w:val="00F87B41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5:docId w15:val="{2A925A42-FE7E-4F32-BFE3-D2420D4C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B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7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37CD"/>
  </w:style>
  <w:style w:type="paragraph" w:styleId="a5">
    <w:name w:val="footer"/>
    <w:basedOn w:val="a"/>
    <w:link w:val="a6"/>
    <w:uiPriority w:val="99"/>
    <w:unhideWhenUsed/>
    <w:rsid w:val="00C137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37CD"/>
  </w:style>
  <w:style w:type="character" w:styleId="a7">
    <w:name w:val="Hyperlink"/>
    <w:basedOn w:val="a0"/>
    <w:uiPriority w:val="99"/>
    <w:unhideWhenUsed/>
    <w:rsid w:val="00AA635E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BB28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BB284E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B284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A3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A3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markup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D2"/>
    <w:rsid w:val="00F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AC043A596EB4D468DA2435878F5261F">
    <w:name w:val="9AC043A596EB4D468DA2435878F5261F"/>
    <w:rsid w:val="00FD1AD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康利</dc:creator>
  <cp:keywords/>
  <dc:description/>
  <cp:lastModifiedBy>知立市役所</cp:lastModifiedBy>
  <cp:revision>71</cp:revision>
  <cp:lastPrinted>2021-07-08T00:19:00Z</cp:lastPrinted>
  <dcterms:created xsi:type="dcterms:W3CDTF">2017-03-01T01:15:00Z</dcterms:created>
  <dcterms:modified xsi:type="dcterms:W3CDTF">2022-04-11T00:08:00Z</dcterms:modified>
</cp:coreProperties>
</file>